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7" w:rsidRPr="005008DC" w:rsidRDefault="00C05C17" w:rsidP="00C05C1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42" cy="786809"/>
            <wp:effectExtent l="19050" t="0" r="9508" b="0"/>
            <wp:docPr id="14" name="Рисунок 14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96" cy="79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7" w:rsidRPr="005008DC" w:rsidRDefault="00C05C17" w:rsidP="00C05C17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 xml:space="preserve">МУНИЦИПАЛЬНОЕ  УЧРЕЖДЕНИЕ </w:t>
      </w: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>«ОТДЕЛ ОБРАЗОВАНИЯ АДМИНИСТРАЦИИ МЯСНИКОВСКОГО РАЙОНА»</w:t>
      </w:r>
    </w:p>
    <w:p w:rsidR="00C05C17" w:rsidRPr="005008DC" w:rsidRDefault="00C05C17" w:rsidP="00C05C17">
      <w:pPr>
        <w:pStyle w:val="1"/>
        <w:rPr>
          <w:b/>
          <w:i w:val="0"/>
          <w:sz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pStyle w:val="1"/>
              <w:jc w:val="center"/>
              <w:rPr>
                <w:rFonts w:ascii="Bookman Old Style" w:hAnsi="Bookman Old Style"/>
                <w:b/>
                <w:i w:val="0"/>
                <w:sz w:val="24"/>
                <w:u w:val="none"/>
              </w:rPr>
            </w:pPr>
            <w:proofErr w:type="gramStart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>П</w:t>
            </w:r>
            <w:proofErr w:type="gramEnd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 xml:space="preserve"> Р И К А З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8321AA" w:rsidP="0083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2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56F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83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35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21A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008DC">
              <w:rPr>
                <w:rFonts w:ascii="Book Antiqua" w:hAnsi="Book Antiqua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4B" w:rsidRPr="00CD07C6" w:rsidRDefault="00E7484B" w:rsidP="00E74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785" w:rsidRPr="00652CA1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функционировании 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 поддержки </w:t>
      </w:r>
      <w:proofErr w:type="gramStart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одаренных</w:t>
      </w:r>
      <w:proofErr w:type="gramEnd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484B" w:rsidRDefault="00614785" w:rsidP="00082A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на базе МБОУ </w:t>
      </w:r>
      <w:r w:rsidRPr="00614785">
        <w:rPr>
          <w:rFonts w:ascii="Times New Roman" w:eastAsia="Times New Roman" w:hAnsi="Times New Roman" w:cs="Times New Roman"/>
          <w:bCs/>
          <w:sz w:val="28"/>
          <w:szCs w:val="28"/>
        </w:rPr>
        <w:t>СОШ №5 села Крым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2B9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356FB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82A69" w:rsidRPr="00082A69" w:rsidRDefault="00082A69" w:rsidP="00082A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84B" w:rsidRPr="00082A69" w:rsidRDefault="00E7484B" w:rsidP="00082A6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2A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25.10.2018г.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142 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>«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Мясниковского района от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14.09.2018г.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 1075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разработки, реализации и оценки эффективности муниципальных программ 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>от 14.12.2018г. № 1371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"Об утверждении м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>униципальной программ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ы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 xml:space="preserve"> Мясниковского района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«Развитие образования"</w:t>
      </w:r>
      <w:r w:rsidR="0081069D" w:rsidRPr="00082A69">
        <w:rPr>
          <w:rFonts w:ascii="Times New Roman" w:hAnsi="Times New Roman" w:cs="Times New Roman"/>
          <w:b w:val="0"/>
          <w:sz w:val="28"/>
          <w:szCs w:val="28"/>
        </w:rPr>
        <w:t>, в целях развития интеллектуального творчества учащихся, привлечения их к исследовательской</w:t>
      </w:r>
      <w:proofErr w:type="gramEnd"/>
      <w:r w:rsidR="0081069D" w:rsidRPr="00082A69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науке, предоставления им дополнительных возможностей для углубленного освоения учебных предметов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82A69" w:rsidRDefault="00082A69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323" w:rsidRDefault="00614785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EB3323"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08F" w:rsidRPr="00CD07C6" w:rsidRDefault="00EF608F" w:rsidP="00C0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0D0" w:rsidRDefault="002B26EC" w:rsidP="00C0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B451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0386D">
        <w:rPr>
          <w:rFonts w:ascii="Times New Roman" w:hAnsi="Times New Roman" w:cs="Times New Roman"/>
          <w:sz w:val="28"/>
          <w:szCs w:val="28"/>
        </w:rPr>
        <w:t>Ц</w:t>
      </w:r>
      <w:r w:rsidR="007F0A4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0386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32B93">
        <w:rPr>
          <w:rFonts w:ascii="Times New Roman" w:hAnsi="Times New Roman" w:cs="Times New Roman"/>
          <w:sz w:val="28"/>
          <w:szCs w:val="28"/>
        </w:rPr>
        <w:t xml:space="preserve">одаренных детей «Эрудит» в </w:t>
      </w:r>
      <w:r w:rsidR="008321AA">
        <w:rPr>
          <w:rFonts w:ascii="Times New Roman" w:hAnsi="Times New Roman" w:cs="Times New Roman"/>
          <w:sz w:val="28"/>
          <w:szCs w:val="28"/>
        </w:rPr>
        <w:t xml:space="preserve">2021 </w:t>
      </w:r>
      <w:r w:rsidR="007F0A44">
        <w:rPr>
          <w:rFonts w:ascii="Times New Roman" w:hAnsi="Times New Roman" w:cs="Times New Roman"/>
          <w:sz w:val="28"/>
          <w:szCs w:val="28"/>
        </w:rPr>
        <w:t>году</w:t>
      </w:r>
      <w:r w:rsidR="0053483B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образовательного учреждения средней общеобразовательной школы №5 села Крым. </w:t>
      </w:r>
    </w:p>
    <w:p w:rsidR="00EF071F" w:rsidRDefault="00EF071F" w:rsidP="00EF07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общеобразовательного учреждения МБОУ </w:t>
      </w:r>
      <w:r>
        <w:rPr>
          <w:rFonts w:ascii="Times New Roman" w:eastAsia="Times New Roman" w:hAnsi="Times New Roman" w:cs="Times New Roman"/>
          <w:sz w:val="28"/>
          <w:szCs w:val="28"/>
        </w:rPr>
        <w:t>СОШ №5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Кечеджиян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А.К.):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твердить положение о Центре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одаренных детей на 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год;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 одаренных детей на учебный год</w:t>
      </w:r>
      <w:r w:rsidR="00832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4B6" w:rsidRDefault="00B214B6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беспечить сбор заявлений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153F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3F6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на обучение</w:t>
      </w:r>
      <w:r w:rsidR="00832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C80" w:rsidRDefault="00F93C80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сбор заявлений  и договоров </w:t>
      </w:r>
      <w:r w:rsidR="008321AA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2021 году</w:t>
      </w:r>
      <w:r w:rsidR="00832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71F" w:rsidRPr="00B214B6" w:rsidRDefault="00EF071F" w:rsidP="00B214B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необходимые условия для проведения занятий </w:t>
      </w:r>
      <w:proofErr w:type="gramStart"/>
      <w:r w:rsidRPr="00EF07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 одаренными детьми</w:t>
      </w:r>
      <w:r w:rsidR="006356F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356FB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proofErr w:type="gramEnd"/>
      <w:r w:rsidR="0063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(аудитории, материально-техническое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учебного процесса);</w:t>
      </w:r>
    </w:p>
    <w:p w:rsidR="00182CA4" w:rsidRPr="00182CA4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F071F" w:rsidRDefault="00EF071F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C17" w:rsidRPr="00F93C80" w:rsidRDefault="007F0A44" w:rsidP="00F93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Р.В. Бзезян</w:t>
      </w:r>
    </w:p>
    <w:sectPr w:rsidR="00C05C17" w:rsidRPr="00F93C80" w:rsidSect="00082A6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64"/>
    <w:multiLevelType w:val="multilevel"/>
    <w:tmpl w:val="5C66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B"/>
    <w:rsid w:val="00025A46"/>
    <w:rsid w:val="00040CD9"/>
    <w:rsid w:val="00082A69"/>
    <w:rsid w:val="00153F67"/>
    <w:rsid w:val="00182CA4"/>
    <w:rsid w:val="002B26EC"/>
    <w:rsid w:val="002F430F"/>
    <w:rsid w:val="00321426"/>
    <w:rsid w:val="003B4870"/>
    <w:rsid w:val="003E1A48"/>
    <w:rsid w:val="0040386D"/>
    <w:rsid w:val="004E5ED5"/>
    <w:rsid w:val="0052012C"/>
    <w:rsid w:val="0053483B"/>
    <w:rsid w:val="00614785"/>
    <w:rsid w:val="00632B93"/>
    <w:rsid w:val="006356FB"/>
    <w:rsid w:val="00644155"/>
    <w:rsid w:val="007160D0"/>
    <w:rsid w:val="007E6A56"/>
    <w:rsid w:val="007F0A44"/>
    <w:rsid w:val="0081069D"/>
    <w:rsid w:val="008321AA"/>
    <w:rsid w:val="008401C3"/>
    <w:rsid w:val="00B214B6"/>
    <w:rsid w:val="00B31991"/>
    <w:rsid w:val="00B3324B"/>
    <w:rsid w:val="00B90456"/>
    <w:rsid w:val="00BE2CE9"/>
    <w:rsid w:val="00C05C17"/>
    <w:rsid w:val="00CA04A2"/>
    <w:rsid w:val="00CE03DA"/>
    <w:rsid w:val="00D1444D"/>
    <w:rsid w:val="00E7484B"/>
    <w:rsid w:val="00EB3323"/>
    <w:rsid w:val="00EB4517"/>
    <w:rsid w:val="00EF071F"/>
    <w:rsid w:val="00EF608F"/>
    <w:rsid w:val="00F0651E"/>
    <w:rsid w:val="00F10D9E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  <w:style w:type="paragraph" w:customStyle="1" w:styleId="ConsPlusTitle">
    <w:name w:val="ConsPlusTitle"/>
    <w:rsid w:val="0008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  <w:style w:type="paragraph" w:customStyle="1" w:styleId="ConsPlusTitle">
    <w:name w:val="ConsPlusTitle"/>
    <w:rsid w:val="0008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469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641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03">
              <w:marLeft w:val="17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9A7D-167F-4588-A505-7ABE25B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1</cp:lastModifiedBy>
  <cp:revision>2</cp:revision>
  <cp:lastPrinted>2021-01-27T06:56:00Z</cp:lastPrinted>
  <dcterms:created xsi:type="dcterms:W3CDTF">2021-08-12T14:20:00Z</dcterms:created>
  <dcterms:modified xsi:type="dcterms:W3CDTF">2021-08-12T14:20:00Z</dcterms:modified>
</cp:coreProperties>
</file>